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0633" w14:textId="77777777" w:rsidR="004418A7" w:rsidRDefault="004418A7">
      <w:pPr>
        <w:jc w:val="center"/>
        <w:rPr>
          <w:rFonts w:ascii="Avenir Next Condensed Regular" w:hAnsi="Avenir Next Condensed Regular"/>
          <w:color w:val="333333"/>
          <w:u w:color="333333"/>
        </w:rPr>
      </w:pPr>
    </w:p>
    <w:p w14:paraId="0F5BA746" w14:textId="77777777" w:rsidR="004418A7" w:rsidRDefault="00000000">
      <w:pPr>
        <w:jc w:val="center"/>
        <w:rPr>
          <w:rFonts w:ascii="Avenir Next Condensed Regular" w:eastAsia="Avenir Next Condensed Regular" w:hAnsi="Avenir Next Condensed Regular" w:cs="Avenir Next Condensed Regular"/>
          <w:color w:val="333333"/>
          <w:sz w:val="20"/>
          <w:szCs w:val="20"/>
          <w:u w:color="333333"/>
        </w:rPr>
      </w:pPr>
      <w:r>
        <w:rPr>
          <w:rFonts w:ascii="Avenir Next Condensed Regular" w:hAnsi="Avenir Next Condensed Regular"/>
          <w:noProof/>
          <w:sz w:val="26"/>
          <w:szCs w:val="26"/>
        </w:rPr>
        <w:drawing>
          <wp:anchor distT="152400" distB="152400" distL="152400" distR="152400" simplePos="0" relativeHeight="251662336" behindDoc="0" locked="0" layoutInCell="1" allowOverlap="1" wp14:anchorId="65BADA20" wp14:editId="4C4EE314">
            <wp:simplePos x="0" y="0"/>
            <wp:positionH relativeFrom="page">
              <wp:posOffset>2871239</wp:posOffset>
            </wp:positionH>
            <wp:positionV relativeFrom="page">
              <wp:posOffset>114577</wp:posOffset>
            </wp:positionV>
            <wp:extent cx="1801321" cy="900661"/>
            <wp:effectExtent l="0" t="0" r="0" b="0"/>
            <wp:wrapThrough wrapText="bothSides" distL="152400" distR="152400">
              <wp:wrapPolygon edited="1">
                <wp:start x="13479" y="2827"/>
                <wp:lineTo x="19849" y="2827"/>
                <wp:lineTo x="19849" y="4008"/>
                <wp:lineTo x="17002" y="4008"/>
                <wp:lineTo x="17023" y="9745"/>
                <wp:lineTo x="19849" y="9745"/>
                <wp:lineTo x="19849" y="10842"/>
                <wp:lineTo x="19406" y="10842"/>
                <wp:lineTo x="19406" y="16833"/>
                <wp:lineTo x="19448" y="18520"/>
                <wp:lineTo x="19744" y="18605"/>
                <wp:lineTo x="19364" y="18647"/>
                <wp:lineTo x="19406" y="16833"/>
                <wp:lineTo x="19406" y="10842"/>
                <wp:lineTo x="18858" y="10842"/>
                <wp:lineTo x="18858" y="16875"/>
                <wp:lineTo x="18879" y="16959"/>
                <wp:lineTo x="18879" y="17255"/>
                <wp:lineTo x="18816" y="17297"/>
                <wp:lineTo x="18710" y="17803"/>
                <wp:lineTo x="19005" y="17719"/>
                <wp:lineTo x="18879" y="17255"/>
                <wp:lineTo x="18879" y="16959"/>
                <wp:lineTo x="19301" y="18647"/>
                <wp:lineTo x="19216" y="18647"/>
                <wp:lineTo x="19048" y="17930"/>
                <wp:lineTo x="18647" y="17972"/>
                <wp:lineTo x="18457" y="18647"/>
                <wp:lineTo x="18457" y="18352"/>
                <wp:lineTo x="18858" y="16875"/>
                <wp:lineTo x="18858" y="10842"/>
                <wp:lineTo x="17677" y="10842"/>
                <wp:lineTo x="17677" y="16833"/>
                <wp:lineTo x="18056" y="18309"/>
                <wp:lineTo x="18415" y="16875"/>
                <wp:lineTo x="18415" y="17128"/>
                <wp:lineTo x="18014" y="18647"/>
                <wp:lineTo x="17634" y="16875"/>
                <wp:lineTo x="17677" y="16833"/>
                <wp:lineTo x="17677" y="10842"/>
                <wp:lineTo x="17023" y="10842"/>
                <wp:lineTo x="17023" y="16537"/>
                <wp:lineTo x="16875" y="16537"/>
                <wp:lineTo x="16875" y="16875"/>
                <wp:lineTo x="17402" y="16875"/>
                <wp:lineTo x="17402" y="17002"/>
                <wp:lineTo x="17170" y="17044"/>
                <wp:lineTo x="17128" y="18689"/>
                <wp:lineTo x="17086" y="17002"/>
                <wp:lineTo x="16854" y="16917"/>
                <wp:lineTo x="16875" y="16875"/>
                <wp:lineTo x="16875" y="16537"/>
                <wp:lineTo x="16474" y="16537"/>
                <wp:lineTo x="16474" y="16833"/>
                <wp:lineTo x="16748" y="16959"/>
                <wp:lineTo x="16727" y="17128"/>
                <wp:lineTo x="16643" y="17002"/>
                <wp:lineTo x="16390" y="17086"/>
                <wp:lineTo x="16411" y="17550"/>
                <wp:lineTo x="16770" y="17845"/>
                <wp:lineTo x="16770" y="18478"/>
                <wp:lineTo x="16622" y="18689"/>
                <wp:lineTo x="16348" y="18562"/>
                <wp:lineTo x="16284" y="18309"/>
                <wp:lineTo x="16559" y="18562"/>
                <wp:lineTo x="16727" y="18352"/>
                <wp:lineTo x="16706" y="17972"/>
                <wp:lineTo x="16327" y="17634"/>
                <wp:lineTo x="16327" y="17002"/>
                <wp:lineTo x="16474" y="16833"/>
                <wp:lineTo x="16474" y="16537"/>
                <wp:lineTo x="15694" y="16537"/>
                <wp:lineTo x="15694" y="16875"/>
                <wp:lineTo x="16179" y="16875"/>
                <wp:lineTo x="16179" y="17002"/>
                <wp:lineTo x="15778" y="17044"/>
                <wp:lineTo x="15778" y="17677"/>
                <wp:lineTo x="16137" y="17677"/>
                <wp:lineTo x="16137" y="17803"/>
                <wp:lineTo x="15778" y="17803"/>
                <wp:lineTo x="15778" y="18520"/>
                <wp:lineTo x="16200" y="18520"/>
                <wp:lineTo x="16200" y="18647"/>
                <wp:lineTo x="15694" y="18647"/>
                <wp:lineTo x="15694" y="16875"/>
                <wp:lineTo x="15694" y="16537"/>
                <wp:lineTo x="15230" y="16537"/>
                <wp:lineTo x="15230" y="16875"/>
                <wp:lineTo x="15609" y="16917"/>
                <wp:lineTo x="15293" y="17044"/>
                <wp:lineTo x="15293" y="17677"/>
                <wp:lineTo x="15546" y="17677"/>
                <wp:lineTo x="15546" y="17845"/>
                <wp:lineTo x="15293" y="17845"/>
                <wp:lineTo x="15251" y="18689"/>
                <wp:lineTo x="15230" y="16875"/>
                <wp:lineTo x="15230" y="16537"/>
                <wp:lineTo x="14259" y="16537"/>
                <wp:lineTo x="14259" y="16875"/>
                <wp:lineTo x="14787" y="16875"/>
                <wp:lineTo x="14787" y="17002"/>
                <wp:lineTo x="14555" y="17044"/>
                <wp:lineTo x="14513" y="18689"/>
                <wp:lineTo x="14470" y="17002"/>
                <wp:lineTo x="14238" y="16917"/>
                <wp:lineTo x="14259" y="16875"/>
                <wp:lineTo x="14259" y="16537"/>
                <wp:lineTo x="13669" y="16537"/>
                <wp:lineTo x="13669" y="16833"/>
                <wp:lineTo x="13880" y="16917"/>
                <wp:lineTo x="13880" y="17044"/>
                <wp:lineTo x="13542" y="17086"/>
                <wp:lineTo x="13373" y="17508"/>
                <wp:lineTo x="13395" y="18141"/>
                <wp:lineTo x="13605" y="18520"/>
                <wp:lineTo x="13922" y="18478"/>
                <wp:lineTo x="14112" y="18056"/>
                <wp:lineTo x="14091" y="17381"/>
                <wp:lineTo x="13880" y="17044"/>
                <wp:lineTo x="13880" y="16917"/>
                <wp:lineTo x="13985" y="16959"/>
                <wp:lineTo x="14196" y="17466"/>
                <wp:lineTo x="14154" y="18225"/>
                <wp:lineTo x="13922" y="18647"/>
                <wp:lineTo x="13521" y="18605"/>
                <wp:lineTo x="13310" y="18141"/>
                <wp:lineTo x="13331" y="17297"/>
                <wp:lineTo x="13584" y="16875"/>
                <wp:lineTo x="13669" y="16833"/>
                <wp:lineTo x="13669" y="16537"/>
                <wp:lineTo x="12762" y="16537"/>
                <wp:lineTo x="12762" y="16875"/>
                <wp:lineTo x="12825" y="16891"/>
                <wp:lineTo x="12909" y="17044"/>
                <wp:lineTo x="12825" y="17044"/>
                <wp:lineTo x="12846" y="17930"/>
                <wp:lineTo x="13099" y="17761"/>
                <wp:lineTo x="13099" y="17170"/>
                <wp:lineTo x="12909" y="17044"/>
                <wp:lineTo x="12825" y="16891"/>
                <wp:lineTo x="13078" y="16959"/>
                <wp:lineTo x="13205" y="17255"/>
                <wp:lineTo x="13163" y="17845"/>
                <wp:lineTo x="12994" y="18056"/>
                <wp:lineTo x="12825" y="18056"/>
                <wp:lineTo x="12783" y="18689"/>
                <wp:lineTo x="12762" y="16875"/>
                <wp:lineTo x="12762" y="16537"/>
                <wp:lineTo x="12298" y="16537"/>
                <wp:lineTo x="12298" y="16833"/>
                <wp:lineTo x="12572" y="16959"/>
                <wp:lineTo x="12572" y="17128"/>
                <wp:lineTo x="12277" y="17002"/>
                <wp:lineTo x="12171" y="17212"/>
                <wp:lineTo x="12255" y="17592"/>
                <wp:lineTo x="12593" y="17887"/>
                <wp:lineTo x="12593" y="18478"/>
                <wp:lineTo x="12424" y="18689"/>
                <wp:lineTo x="12150" y="18562"/>
                <wp:lineTo x="12108" y="18309"/>
                <wp:lineTo x="12382" y="18562"/>
                <wp:lineTo x="12551" y="18352"/>
                <wp:lineTo x="12509" y="17972"/>
                <wp:lineTo x="12129" y="17592"/>
                <wp:lineTo x="12150" y="17002"/>
                <wp:lineTo x="12298" y="16833"/>
                <wp:lineTo x="12298" y="16537"/>
                <wp:lineTo x="10800" y="16537"/>
                <wp:lineTo x="10800" y="16875"/>
                <wp:lineTo x="11391" y="16917"/>
                <wp:lineTo x="10905" y="18520"/>
                <wp:lineTo x="11433" y="18520"/>
                <wp:lineTo x="11433" y="18647"/>
                <wp:lineTo x="10779" y="18562"/>
                <wp:lineTo x="11264" y="17002"/>
                <wp:lineTo x="10800" y="17002"/>
                <wp:lineTo x="10800" y="16875"/>
                <wp:lineTo x="10800" y="16537"/>
                <wp:lineTo x="9598" y="16537"/>
                <wp:lineTo x="9598" y="16875"/>
                <wp:lineTo x="9640" y="17017"/>
                <wp:lineTo x="9640" y="17255"/>
                <wp:lineTo x="9577" y="17297"/>
                <wp:lineTo x="9471" y="17803"/>
                <wp:lineTo x="9766" y="17719"/>
                <wp:lineTo x="9640" y="17255"/>
                <wp:lineTo x="9640" y="17017"/>
                <wp:lineTo x="10083" y="18520"/>
                <wp:lineTo x="10547" y="17002"/>
                <wp:lineTo x="10083" y="16917"/>
                <wp:lineTo x="10695" y="16959"/>
                <wp:lineTo x="10209" y="18520"/>
                <wp:lineTo x="10716" y="18562"/>
                <wp:lineTo x="9977" y="18647"/>
                <wp:lineTo x="9809" y="17930"/>
                <wp:lineTo x="9387" y="18014"/>
                <wp:lineTo x="9218" y="18647"/>
                <wp:lineTo x="9218" y="18352"/>
                <wp:lineTo x="9598" y="16875"/>
                <wp:lineTo x="9598" y="16537"/>
                <wp:lineTo x="8733" y="16537"/>
                <wp:lineTo x="8733" y="16833"/>
                <wp:lineTo x="9091" y="17002"/>
                <wp:lineTo x="9049" y="17128"/>
                <wp:lineTo x="8691" y="17002"/>
                <wp:lineTo x="8459" y="17381"/>
                <wp:lineTo x="8459" y="18141"/>
                <wp:lineTo x="8670" y="18520"/>
                <wp:lineTo x="8986" y="18478"/>
                <wp:lineTo x="9049" y="18394"/>
                <wp:lineTo x="9049" y="17845"/>
                <wp:lineTo x="8754" y="17761"/>
                <wp:lineTo x="9134" y="17719"/>
                <wp:lineTo x="9091" y="18520"/>
                <wp:lineTo x="8712" y="18689"/>
                <wp:lineTo x="8437" y="18352"/>
                <wp:lineTo x="8353" y="18014"/>
                <wp:lineTo x="8395" y="17339"/>
                <wp:lineTo x="8606" y="16917"/>
                <wp:lineTo x="8733" y="16833"/>
                <wp:lineTo x="8733" y="16537"/>
                <wp:lineTo x="7003" y="16537"/>
                <wp:lineTo x="7003" y="16875"/>
                <wp:lineTo x="7066" y="16898"/>
                <wp:lineTo x="7151" y="17044"/>
                <wp:lineTo x="7066" y="17044"/>
                <wp:lineTo x="7066" y="17761"/>
                <wp:lineTo x="7298" y="17677"/>
                <wp:lineTo x="7298" y="17128"/>
                <wp:lineTo x="7151" y="17044"/>
                <wp:lineTo x="7066" y="16898"/>
                <wp:lineTo x="7341" y="17002"/>
                <wp:lineTo x="7425" y="17508"/>
                <wp:lineTo x="7298" y="17887"/>
                <wp:lineTo x="7235" y="17887"/>
                <wp:lineTo x="7467" y="18520"/>
                <wp:lineTo x="7910" y="16917"/>
                <wp:lineTo x="7910" y="17255"/>
                <wp:lineTo x="7847" y="17297"/>
                <wp:lineTo x="7741" y="17803"/>
                <wp:lineTo x="8037" y="17803"/>
                <wp:lineTo x="7910" y="17255"/>
                <wp:lineTo x="7910" y="16917"/>
                <wp:lineTo x="8332" y="18647"/>
                <wp:lineTo x="8248" y="18647"/>
                <wp:lineTo x="8079" y="17930"/>
                <wp:lineTo x="7678" y="17972"/>
                <wp:lineTo x="7488" y="18647"/>
                <wp:lineTo x="7362" y="18605"/>
                <wp:lineTo x="7066" y="17803"/>
                <wp:lineTo x="7024" y="18689"/>
                <wp:lineTo x="7003" y="16875"/>
                <wp:lineTo x="7003" y="16537"/>
                <wp:lineTo x="5991" y="16537"/>
                <wp:lineTo x="5991" y="16833"/>
                <wp:lineTo x="6202" y="16932"/>
                <wp:lineTo x="6202" y="17044"/>
                <wp:lineTo x="5864" y="17086"/>
                <wp:lineTo x="5695" y="17550"/>
                <wp:lineTo x="5759" y="18225"/>
                <wp:lineTo x="5948" y="18520"/>
                <wp:lineTo x="6265" y="18478"/>
                <wp:lineTo x="6455" y="18014"/>
                <wp:lineTo x="6412" y="17339"/>
                <wp:lineTo x="6202" y="17044"/>
                <wp:lineTo x="6202" y="16932"/>
                <wp:lineTo x="6349" y="17002"/>
                <wp:lineTo x="6539" y="17550"/>
                <wp:lineTo x="6476" y="18267"/>
                <wp:lineTo x="6244" y="18647"/>
                <wp:lineTo x="5864" y="18605"/>
                <wp:lineTo x="5653" y="18183"/>
                <wp:lineTo x="5653" y="17339"/>
                <wp:lineTo x="5906" y="16875"/>
                <wp:lineTo x="5991" y="16833"/>
                <wp:lineTo x="5991" y="16537"/>
                <wp:lineTo x="5484" y="16537"/>
                <wp:lineTo x="5484" y="16833"/>
                <wp:lineTo x="5484" y="18605"/>
                <wp:lineTo x="4915" y="17297"/>
                <wp:lineTo x="4873" y="18689"/>
                <wp:lineTo x="4873" y="16959"/>
                <wp:lineTo x="5421" y="18225"/>
                <wp:lineTo x="5421" y="16875"/>
                <wp:lineTo x="5484" y="16833"/>
                <wp:lineTo x="5484" y="16537"/>
                <wp:lineTo x="3438" y="16537"/>
                <wp:lineTo x="3438" y="16875"/>
                <wp:lineTo x="3502" y="16899"/>
                <wp:lineTo x="3586" y="17044"/>
                <wp:lineTo x="3502" y="17044"/>
                <wp:lineTo x="3502" y="17761"/>
                <wp:lineTo x="3734" y="17677"/>
                <wp:lineTo x="3734" y="17128"/>
                <wp:lineTo x="3586" y="17044"/>
                <wp:lineTo x="3502" y="16899"/>
                <wp:lineTo x="3776" y="17002"/>
                <wp:lineTo x="3860" y="17550"/>
                <wp:lineTo x="3670" y="18014"/>
                <wp:lineTo x="3902" y="18478"/>
                <wp:lineTo x="4345" y="16947"/>
                <wp:lineTo x="4345" y="17212"/>
                <wp:lineTo x="4198" y="17803"/>
                <wp:lineTo x="4493" y="17719"/>
                <wp:lineTo x="4345" y="17212"/>
                <wp:lineTo x="4345" y="16947"/>
                <wp:lineTo x="4366" y="16875"/>
                <wp:lineTo x="4788" y="18647"/>
                <wp:lineTo x="4683" y="18605"/>
                <wp:lineTo x="4535" y="17930"/>
                <wp:lineTo x="4113" y="18014"/>
                <wp:lineTo x="3923" y="18689"/>
                <wp:lineTo x="3797" y="18605"/>
                <wp:lineTo x="3502" y="17803"/>
                <wp:lineTo x="3480" y="18689"/>
                <wp:lineTo x="3438" y="16875"/>
                <wp:lineTo x="3438" y="16537"/>
                <wp:lineTo x="1730" y="16537"/>
                <wp:lineTo x="1730" y="16875"/>
                <wp:lineTo x="2046" y="18183"/>
                <wp:lineTo x="2341" y="16875"/>
                <wp:lineTo x="2510" y="18436"/>
                <wp:lineTo x="2953" y="16917"/>
                <wp:lineTo x="2953" y="17255"/>
                <wp:lineTo x="2890" y="17297"/>
                <wp:lineTo x="2784" y="17803"/>
                <wp:lineTo x="3080" y="17803"/>
                <wp:lineTo x="2953" y="17255"/>
                <wp:lineTo x="2953" y="16917"/>
                <wp:lineTo x="3375" y="18647"/>
                <wp:lineTo x="3291" y="18647"/>
                <wp:lineTo x="3143" y="17930"/>
                <wp:lineTo x="2721" y="17972"/>
                <wp:lineTo x="2531" y="18647"/>
                <wp:lineTo x="2426" y="18647"/>
                <wp:lineTo x="2299" y="17466"/>
                <wp:lineTo x="2025" y="18605"/>
                <wp:lineTo x="1751" y="17381"/>
                <wp:lineTo x="1624" y="18689"/>
                <wp:lineTo x="1561" y="18647"/>
                <wp:lineTo x="1730" y="16875"/>
                <wp:lineTo x="1730" y="16537"/>
                <wp:lineTo x="1561" y="16537"/>
                <wp:lineTo x="1603" y="2911"/>
                <wp:lineTo x="4999" y="11897"/>
                <wp:lineTo x="8416" y="2869"/>
                <wp:lineTo x="10104" y="2953"/>
                <wp:lineTo x="10821" y="3586"/>
                <wp:lineTo x="11391" y="4641"/>
                <wp:lineTo x="11728" y="5906"/>
                <wp:lineTo x="11813" y="6455"/>
                <wp:lineTo x="11855" y="5801"/>
                <wp:lineTo x="11855" y="7172"/>
                <wp:lineTo x="11770" y="8691"/>
                <wp:lineTo x="11454" y="9998"/>
                <wp:lineTo x="10969" y="11053"/>
                <wp:lineTo x="10294" y="11770"/>
                <wp:lineTo x="9830" y="11981"/>
                <wp:lineTo x="8480" y="12023"/>
                <wp:lineTo x="12720" y="15736"/>
                <wp:lineTo x="14112" y="9745"/>
                <wp:lineTo x="13184" y="9703"/>
                <wp:lineTo x="12593" y="9197"/>
                <wp:lineTo x="12150" y="8395"/>
                <wp:lineTo x="11876" y="7341"/>
                <wp:lineTo x="11855" y="7172"/>
                <wp:lineTo x="11855" y="5801"/>
                <wp:lineTo x="11897" y="5147"/>
                <wp:lineTo x="12234" y="4050"/>
                <wp:lineTo x="12656" y="3333"/>
                <wp:lineTo x="13289" y="2869"/>
                <wp:lineTo x="13479" y="2827"/>
              </wp:wrapPolygon>
            </wp:wrapThrough>
            <wp:docPr id="1073741826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1321" cy="9006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Condensed Regular" w:hAnsi="Avenir Next Condensed Regular"/>
          <w:color w:val="333333"/>
          <w:sz w:val="26"/>
          <w:szCs w:val="26"/>
          <w:u w:color="333333"/>
          <w:lang w:val="ru-RU"/>
        </w:rPr>
        <w:t xml:space="preserve">28° Festival Internazionale del Cinema e della </w:t>
      </w:r>
      <w:r>
        <w:rPr>
          <w:rFonts w:ascii="Avenir Next Condensed Regular" w:hAnsi="Avenir Next Condensed Regular"/>
          <w:color w:val="333333"/>
          <w:sz w:val="26"/>
          <w:szCs w:val="26"/>
          <w:u w:color="333333"/>
        </w:rPr>
        <w:t>Comunicazione</w:t>
      </w:r>
      <w:r>
        <w:rPr>
          <w:rFonts w:ascii="Avenir Next Condensed Regular" w:hAnsi="Avenir Next Condensed Regular"/>
          <w:color w:val="333333"/>
          <w:sz w:val="26"/>
          <w:szCs w:val="26"/>
          <w:u w:color="333333"/>
          <w:lang w:val="ru-RU"/>
        </w:rPr>
        <w:t xml:space="preserve"> Sociale dei </w:t>
      </w:r>
      <w:r>
        <w:rPr>
          <w:rFonts w:ascii="Avenir Next Condensed Regular" w:hAnsi="Avenir Next Condensed Regular"/>
          <w:color w:val="333333"/>
          <w:sz w:val="26"/>
          <w:szCs w:val="26"/>
          <w:u w:color="333333"/>
        </w:rPr>
        <w:t>R</w:t>
      </w:r>
      <w:r>
        <w:rPr>
          <w:rFonts w:ascii="Avenir Next Condensed Regular" w:hAnsi="Avenir Next Condensed Regular"/>
          <w:color w:val="333333"/>
          <w:sz w:val="26"/>
          <w:szCs w:val="26"/>
          <w:u w:color="333333"/>
          <w:lang w:val="ru-RU"/>
        </w:rPr>
        <w:t>agazzi</w:t>
      </w:r>
    </w:p>
    <w:p w14:paraId="4A2CEC9D" w14:textId="77777777" w:rsidR="004418A7" w:rsidRDefault="004418A7">
      <w:pPr>
        <w:pStyle w:val="Intestazione"/>
        <w:tabs>
          <w:tab w:val="clear" w:pos="4819"/>
          <w:tab w:val="clear" w:pos="9638"/>
        </w:tabs>
        <w:rPr>
          <w:rFonts w:ascii="Avenir Next Condensed Regular" w:eastAsia="Avenir Next Condensed Regular" w:hAnsi="Avenir Next Condensed Regular" w:cs="Avenir Next Condensed Regular"/>
          <w:color w:val="333333"/>
          <w:sz w:val="20"/>
          <w:szCs w:val="20"/>
          <w:u w:color="333333"/>
          <w:lang w:val="ru-RU"/>
        </w:rPr>
      </w:pPr>
    </w:p>
    <w:p w14:paraId="387E281D" w14:textId="77777777" w:rsidR="004418A7" w:rsidRDefault="00000000">
      <w:pPr>
        <w:pStyle w:val="Titolo1"/>
        <w:jc w:val="center"/>
        <w:rPr>
          <w:rFonts w:ascii="Avenir Next Condensed Regular" w:eastAsia="Avenir Next Condensed Regular" w:hAnsi="Avenir Next Condensed Regular" w:cs="Avenir Next Condensed Regular"/>
          <w:b/>
          <w:bCs/>
          <w:color w:val="333333"/>
          <w:sz w:val="30"/>
          <w:szCs w:val="30"/>
          <w:u w:color="333333"/>
          <w:lang w:val="ru-RU"/>
        </w:rPr>
      </w:pPr>
      <w:r>
        <w:rPr>
          <w:rFonts w:ascii="Avenir Next Condensed Regular" w:hAnsi="Avenir Next Condensed Regular"/>
          <w:b/>
          <w:bCs/>
          <w:color w:val="333333"/>
          <w:sz w:val="30"/>
          <w:szCs w:val="30"/>
          <w:u w:color="333333"/>
          <w:lang w:val="ru-RU"/>
        </w:rPr>
        <w:t xml:space="preserve">SCHEDA DI </w:t>
      </w:r>
      <w:r>
        <w:rPr>
          <w:rFonts w:ascii="Avenir Next Condensed Regular" w:hAnsi="Avenir Next Condensed Regular"/>
          <w:b/>
          <w:bCs/>
          <w:color w:val="333333"/>
          <w:sz w:val="30"/>
          <w:szCs w:val="30"/>
          <w:u w:color="333333"/>
        </w:rPr>
        <w:t>ADESIONE</w:t>
      </w:r>
      <w:r>
        <w:rPr>
          <w:rFonts w:ascii="Avenir Next Condensed Regular" w:hAnsi="Avenir Next Condensed Regular"/>
          <w:b/>
          <w:bCs/>
          <w:color w:val="333333"/>
          <w:sz w:val="30"/>
          <w:szCs w:val="30"/>
          <w:u w:color="333333"/>
          <w:lang w:val="ru-RU"/>
        </w:rPr>
        <w:t xml:space="preserve"> CONCORSI SPOTRAGAZZI</w:t>
      </w:r>
    </w:p>
    <w:p w14:paraId="5AD5BBA6" w14:textId="77777777" w:rsidR="004418A7" w:rsidRDefault="00000000">
      <w:pPr>
        <w:jc w:val="center"/>
        <w:rPr>
          <w:rFonts w:ascii="Avenir Next Condensed Regular" w:eastAsia="Avenir Next Condensed Regular" w:hAnsi="Avenir Next Condensed Regular" w:cs="Avenir Next Condensed Regular"/>
          <w:color w:val="333333"/>
          <w:sz w:val="30"/>
          <w:szCs w:val="30"/>
          <w:u w:color="333333"/>
        </w:rPr>
      </w:pPr>
      <w:r>
        <w:rPr>
          <w:rFonts w:ascii="Avenir Next Condensed Regular" w:hAnsi="Avenir Next Condensed Regular"/>
          <w:color w:val="333333"/>
          <w:sz w:val="26"/>
          <w:szCs w:val="26"/>
          <w:u w:color="333333"/>
          <w:lang w:val="ru-RU"/>
        </w:rPr>
        <w:t>Riservati alle Istituzioni Scolastiche nazionali di ogni ordine e grado</w:t>
      </w:r>
    </w:p>
    <w:p w14:paraId="548CA459" w14:textId="77777777" w:rsidR="004418A7" w:rsidRDefault="004418A7">
      <w:pPr>
        <w:rPr>
          <w:rFonts w:ascii="Avenir Next Condensed Regular" w:eastAsia="Avenir Next Condensed Regular" w:hAnsi="Avenir Next Condensed Regular" w:cs="Avenir Next Condensed Regular"/>
          <w:color w:val="333333"/>
          <w:u w:color="333333"/>
          <w:lang w:val="ru-RU"/>
        </w:rPr>
      </w:pPr>
    </w:p>
    <w:tbl>
      <w:tblPr>
        <w:tblStyle w:val="TableNormal"/>
        <w:tblW w:w="9665" w:type="dxa"/>
        <w:tblInd w:w="4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5863"/>
      </w:tblGrid>
      <w:tr w:rsidR="004418A7" w14:paraId="337C64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80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11E7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3289CA64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Denominazione Scuola</w:t>
            </w:r>
          </w:p>
        </w:tc>
        <w:tc>
          <w:tcPr>
            <w:tcW w:w="586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632EB" w14:textId="77777777" w:rsidR="004418A7" w:rsidRDefault="004418A7"/>
        </w:tc>
      </w:tr>
      <w:tr w:rsidR="004418A7" w14:paraId="4E0692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80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11E7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4622714A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Città</w:t>
            </w:r>
          </w:p>
        </w:tc>
        <w:tc>
          <w:tcPr>
            <w:tcW w:w="586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0FE3F" w14:textId="77777777" w:rsidR="004418A7" w:rsidRDefault="004418A7"/>
        </w:tc>
      </w:tr>
      <w:tr w:rsidR="004418A7" w14:paraId="619EC5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80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11E7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6D413D5C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Telefono</w:t>
            </w:r>
          </w:p>
        </w:tc>
        <w:tc>
          <w:tcPr>
            <w:tcW w:w="586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BE9A1" w14:textId="77777777" w:rsidR="004418A7" w:rsidRDefault="004418A7"/>
        </w:tc>
      </w:tr>
      <w:tr w:rsidR="004418A7" w14:paraId="66B189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80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11E7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23076991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e.mail</w:t>
            </w:r>
          </w:p>
        </w:tc>
        <w:tc>
          <w:tcPr>
            <w:tcW w:w="586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9AA27" w14:textId="77777777" w:rsidR="004418A7" w:rsidRDefault="004418A7"/>
        </w:tc>
      </w:tr>
      <w:tr w:rsidR="004418A7" w14:paraId="4042D2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80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11E7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43E6DE01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Classe e Sezione</w:t>
            </w:r>
          </w:p>
        </w:tc>
        <w:tc>
          <w:tcPr>
            <w:tcW w:w="586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FA17C" w14:textId="77777777" w:rsidR="004418A7" w:rsidRDefault="004418A7"/>
        </w:tc>
      </w:tr>
    </w:tbl>
    <w:p w14:paraId="5E9A6097" w14:textId="77777777" w:rsidR="004418A7" w:rsidRDefault="004418A7">
      <w:pPr>
        <w:widowControl w:val="0"/>
        <w:ind w:left="310" w:hanging="310"/>
        <w:rPr>
          <w:rFonts w:ascii="Avenir Next Condensed Regular" w:eastAsia="Avenir Next Condensed Regular" w:hAnsi="Avenir Next Condensed Regular" w:cs="Avenir Next Condensed Regular"/>
          <w:color w:val="333333"/>
          <w:u w:color="333333"/>
          <w:lang w:val="ru-RU"/>
        </w:rPr>
      </w:pPr>
    </w:p>
    <w:p w14:paraId="63785DD7" w14:textId="77777777" w:rsidR="004418A7" w:rsidRDefault="004418A7">
      <w:pPr>
        <w:widowControl w:val="0"/>
        <w:ind w:left="202" w:hanging="202"/>
        <w:rPr>
          <w:rFonts w:ascii="Avenir Next Condensed Regular" w:eastAsia="Avenir Next Condensed Regular" w:hAnsi="Avenir Next Condensed Regular" w:cs="Avenir Next Condensed Regular"/>
          <w:color w:val="333333"/>
          <w:u w:color="333333"/>
          <w:lang w:val="ru-RU"/>
        </w:rPr>
      </w:pPr>
    </w:p>
    <w:p w14:paraId="1BB4EAE8" w14:textId="77777777" w:rsidR="004418A7" w:rsidRDefault="004418A7">
      <w:pPr>
        <w:rPr>
          <w:rFonts w:ascii="Avenir Next Condensed Regular" w:eastAsia="Avenir Next Condensed Regular" w:hAnsi="Avenir Next Condensed Regular" w:cs="Avenir Next Condensed Regular"/>
          <w:sz w:val="8"/>
          <w:szCs w:val="8"/>
        </w:rPr>
      </w:pPr>
    </w:p>
    <w:tbl>
      <w:tblPr>
        <w:tblStyle w:val="TableNormal"/>
        <w:tblW w:w="9665" w:type="dxa"/>
        <w:tblInd w:w="4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5863"/>
      </w:tblGrid>
      <w:tr w:rsidR="004418A7" w14:paraId="37B74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80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11E7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06A48C0B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Docente Coordinatore</w:t>
            </w:r>
          </w:p>
        </w:tc>
        <w:tc>
          <w:tcPr>
            <w:tcW w:w="586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D3997" w14:textId="77777777" w:rsidR="004418A7" w:rsidRDefault="004418A7"/>
        </w:tc>
      </w:tr>
      <w:tr w:rsidR="004418A7" w14:paraId="40A554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80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11E7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0E259DF1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 xml:space="preserve">e.mail personale </w:t>
            </w:r>
          </w:p>
        </w:tc>
        <w:tc>
          <w:tcPr>
            <w:tcW w:w="586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E9FC" w14:textId="77777777" w:rsidR="004418A7" w:rsidRDefault="004418A7"/>
        </w:tc>
      </w:tr>
      <w:tr w:rsidR="004418A7" w14:paraId="359A51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80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11E7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21AE0215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</w:rPr>
              <w:t>Recapito telefonico personale</w:t>
            </w:r>
          </w:p>
        </w:tc>
        <w:tc>
          <w:tcPr>
            <w:tcW w:w="586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2B0ED" w14:textId="77777777" w:rsidR="004418A7" w:rsidRDefault="004418A7"/>
        </w:tc>
      </w:tr>
    </w:tbl>
    <w:p w14:paraId="7C229C8E" w14:textId="77777777" w:rsidR="004418A7" w:rsidRDefault="004418A7">
      <w:pPr>
        <w:widowControl w:val="0"/>
        <w:ind w:left="310" w:hanging="310"/>
        <w:rPr>
          <w:rFonts w:ascii="Avenir Next Condensed Regular" w:eastAsia="Avenir Next Condensed Regular" w:hAnsi="Avenir Next Condensed Regular" w:cs="Avenir Next Condensed Regular"/>
          <w:sz w:val="8"/>
          <w:szCs w:val="8"/>
        </w:rPr>
      </w:pPr>
    </w:p>
    <w:p w14:paraId="56DCE3D4" w14:textId="77777777" w:rsidR="004418A7" w:rsidRDefault="004418A7">
      <w:pPr>
        <w:widowControl w:val="0"/>
        <w:ind w:left="202" w:hanging="202"/>
        <w:rPr>
          <w:rFonts w:ascii="Avenir Next Condensed Regular" w:eastAsia="Avenir Next Condensed Regular" w:hAnsi="Avenir Next Condensed Regular" w:cs="Avenir Next Condensed Regular"/>
        </w:rPr>
      </w:pPr>
    </w:p>
    <w:p w14:paraId="731D19C0" w14:textId="77777777" w:rsidR="004418A7" w:rsidRDefault="00000000">
      <w:pPr>
        <w:spacing w:after="120"/>
        <w:jc w:val="center"/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hAnsi="Avenir Next Condensed Regular"/>
          <w:color w:val="333333"/>
          <w:u w:color="333333"/>
        </w:rPr>
        <w:t>Iscrizione al concorso:</w:t>
      </w:r>
    </w:p>
    <w:tbl>
      <w:tblPr>
        <w:tblStyle w:val="TableNormal"/>
        <w:tblW w:w="94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860"/>
        <w:gridCol w:w="3871"/>
        <w:gridCol w:w="817"/>
      </w:tblGrid>
      <w:tr w:rsidR="004418A7" w14:paraId="7C8E3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1BD82" w14:textId="77777777" w:rsidR="004418A7" w:rsidRDefault="00000000"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Spot 3 minuti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FE74A" w14:textId="77777777" w:rsidR="004418A7" w:rsidRDefault="004418A7"/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8CB2A" w14:textId="77777777" w:rsidR="004418A7" w:rsidRDefault="00000000"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</w:rPr>
              <w:t xml:space="preserve">Cortometraggi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6D676" w14:textId="77777777" w:rsidR="004418A7" w:rsidRDefault="004418A7"/>
        </w:tc>
      </w:tr>
    </w:tbl>
    <w:p w14:paraId="77ABD166" w14:textId="77777777" w:rsidR="004418A7" w:rsidRDefault="004418A7">
      <w:pPr>
        <w:widowControl w:val="0"/>
        <w:spacing w:after="120"/>
        <w:ind w:left="286" w:hanging="286"/>
        <w:jc w:val="center"/>
        <w:rPr>
          <w:rFonts w:ascii="Avenir Next Condensed Regular" w:eastAsia="Avenir Next Condensed Regular" w:hAnsi="Avenir Next Condensed Regular" w:cs="Avenir Next Condensed Regular"/>
        </w:rPr>
      </w:pPr>
    </w:p>
    <w:p w14:paraId="158D3343" w14:textId="77777777" w:rsidR="004418A7" w:rsidRDefault="004418A7">
      <w:pPr>
        <w:widowControl w:val="0"/>
        <w:spacing w:after="120"/>
        <w:ind w:left="178" w:hanging="178"/>
        <w:jc w:val="center"/>
        <w:rPr>
          <w:rFonts w:ascii="Avenir Next Condensed Regular" w:eastAsia="Avenir Next Condensed Regular" w:hAnsi="Avenir Next Condensed Regular" w:cs="Avenir Next Condensed Regular"/>
        </w:rPr>
      </w:pPr>
    </w:p>
    <w:tbl>
      <w:tblPr>
        <w:tblStyle w:val="TableNormal"/>
        <w:tblW w:w="9639" w:type="dxa"/>
        <w:tblInd w:w="3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6803"/>
      </w:tblGrid>
      <w:tr w:rsidR="004418A7" w14:paraId="4F12BC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3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64F458E5" w14:textId="77777777" w:rsidR="004418A7" w:rsidRDefault="00000000">
            <w:pPr>
              <w:pStyle w:val="Titolo2"/>
              <w:jc w:val="both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Titolo</w:t>
            </w: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</w:rPr>
              <w:t xml:space="preserve"> </w:t>
            </w:r>
          </w:p>
        </w:tc>
        <w:tc>
          <w:tcPr>
            <w:tcW w:w="680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334F1" w14:textId="77777777" w:rsidR="004418A7" w:rsidRDefault="004418A7"/>
        </w:tc>
      </w:tr>
      <w:tr w:rsidR="004418A7" w14:paraId="582531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3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1CDCD207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Tematica</w:t>
            </w:r>
          </w:p>
        </w:tc>
        <w:tc>
          <w:tcPr>
            <w:tcW w:w="680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20B37" w14:textId="77777777" w:rsidR="004418A7" w:rsidRDefault="004418A7"/>
        </w:tc>
      </w:tr>
      <w:tr w:rsidR="004418A7" w14:paraId="42A3F5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3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25E5BA0D" w14:textId="77777777" w:rsidR="004418A7" w:rsidRDefault="00000000">
            <w:pPr>
              <w:pStyle w:val="Titolo2"/>
              <w:jc w:val="both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Ideazione</w:t>
            </w: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</w:rPr>
              <w:t xml:space="preserve"> </w:t>
            </w:r>
          </w:p>
        </w:tc>
        <w:tc>
          <w:tcPr>
            <w:tcW w:w="680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F58F0" w14:textId="77777777" w:rsidR="004418A7" w:rsidRDefault="004418A7"/>
        </w:tc>
      </w:tr>
      <w:tr w:rsidR="004418A7" w14:paraId="3923C3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3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27151637" w14:textId="77777777" w:rsidR="004418A7" w:rsidRDefault="00000000">
            <w:pPr>
              <w:pStyle w:val="Titolo2"/>
              <w:jc w:val="both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Interpreti</w:t>
            </w:r>
          </w:p>
        </w:tc>
        <w:tc>
          <w:tcPr>
            <w:tcW w:w="680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1F513" w14:textId="77777777" w:rsidR="004418A7" w:rsidRDefault="004418A7"/>
        </w:tc>
      </w:tr>
      <w:tr w:rsidR="004418A7" w14:paraId="08C662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3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2C0EF69D" w14:textId="77777777" w:rsidR="004418A7" w:rsidRDefault="00000000">
            <w:pPr>
              <w:pStyle w:val="Titolo2"/>
              <w:jc w:val="both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Regia</w:t>
            </w:r>
          </w:p>
        </w:tc>
        <w:tc>
          <w:tcPr>
            <w:tcW w:w="680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7AFF6" w14:textId="77777777" w:rsidR="004418A7" w:rsidRDefault="004418A7"/>
        </w:tc>
      </w:tr>
      <w:tr w:rsidR="004418A7" w14:paraId="4B7BD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3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3DC87A82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Produzione</w:t>
            </w:r>
          </w:p>
        </w:tc>
        <w:tc>
          <w:tcPr>
            <w:tcW w:w="680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09DA0" w14:textId="77777777" w:rsidR="004418A7" w:rsidRDefault="004418A7"/>
        </w:tc>
      </w:tr>
      <w:tr w:rsidR="004418A7" w14:paraId="1F9A8A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6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694627FF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Musiche</w:t>
            </w:r>
          </w:p>
        </w:tc>
        <w:tc>
          <w:tcPr>
            <w:tcW w:w="680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43794D62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pt-PT"/>
              </w:rPr>
              <w:t>Titolo</w:t>
            </w:r>
          </w:p>
        </w:tc>
      </w:tr>
      <w:tr w:rsidR="004418A7" w14:paraId="49A504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836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</w:tcPr>
          <w:p w14:paraId="06B02D89" w14:textId="77777777" w:rsidR="004418A7" w:rsidRDefault="004418A7"/>
        </w:tc>
        <w:tc>
          <w:tcPr>
            <w:tcW w:w="680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2FCF9572" w14:textId="77777777" w:rsidR="004418A7" w:rsidRDefault="00000000">
            <w:pPr>
              <w:pStyle w:val="Titolo2"/>
              <w:jc w:val="left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</w:rPr>
              <w:t>Autori</w:t>
            </w:r>
          </w:p>
        </w:tc>
      </w:tr>
      <w:tr w:rsidR="004418A7" w14:paraId="26DF25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3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A1397" w14:textId="77777777" w:rsidR="004418A7" w:rsidRDefault="00000000">
            <w:pPr>
              <w:jc w:val="both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  <w:lang w:val="ru-RU"/>
              </w:rPr>
              <w:t>Durata</w:t>
            </w:r>
          </w:p>
        </w:tc>
        <w:tc>
          <w:tcPr>
            <w:tcW w:w="680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E5C13" w14:textId="77777777" w:rsidR="004418A7" w:rsidRDefault="004418A7"/>
        </w:tc>
      </w:tr>
      <w:tr w:rsidR="004418A7" w14:paraId="6992B4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639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599CA5D5" w14:textId="77777777" w:rsidR="004418A7" w:rsidRDefault="00000000">
            <w:pPr>
              <w:pStyle w:val="Titolo2"/>
              <w:jc w:val="both"/>
            </w:pPr>
            <w:r>
              <w:rPr>
                <w:rFonts w:ascii="Avenir Next Condensed Regular" w:hAnsi="Avenir Next Condensed Regular"/>
                <w:b/>
                <w:bCs/>
                <w:color w:val="333333"/>
                <w:sz w:val="20"/>
                <w:szCs w:val="20"/>
                <w:u w:color="333333"/>
              </w:rPr>
              <w:t>Descrizione</w:t>
            </w:r>
          </w:p>
        </w:tc>
      </w:tr>
      <w:tr w:rsidR="004418A7" w14:paraId="041C75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/>
        </w:trPr>
        <w:tc>
          <w:tcPr>
            <w:tcW w:w="9639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19658" w14:textId="77777777" w:rsidR="004418A7" w:rsidRDefault="004418A7">
            <w:pPr>
              <w:jc w:val="center"/>
              <w:rPr>
                <w:rFonts w:ascii="Avenir Next Condensed Regular" w:eastAsia="Avenir Next Condensed Regular" w:hAnsi="Avenir Next Condensed Regular" w:cs="Avenir Next Condensed Regular"/>
                <w:b/>
                <w:bCs/>
              </w:rPr>
            </w:pPr>
          </w:p>
          <w:p w14:paraId="556184CF" w14:textId="77777777" w:rsidR="004418A7" w:rsidRDefault="004418A7">
            <w:pPr>
              <w:jc w:val="center"/>
              <w:rPr>
                <w:rFonts w:ascii="Avenir Next Condensed Regular" w:eastAsia="Avenir Next Condensed Regular" w:hAnsi="Avenir Next Condensed Regular" w:cs="Avenir Next Condensed Regular"/>
                <w:b/>
                <w:bCs/>
              </w:rPr>
            </w:pPr>
          </w:p>
          <w:p w14:paraId="1930E70C" w14:textId="77777777" w:rsidR="004418A7" w:rsidRDefault="00000000">
            <w:pPr>
              <w:jc w:val="center"/>
            </w:pPr>
            <w:r>
              <w:rPr>
                <w:rFonts w:ascii="Avenir Next Condensed Regular" w:hAnsi="Avenir Next Condensed Regular"/>
                <w:sz w:val="22"/>
                <w:szCs w:val="22"/>
                <w:lang w:val="ru-RU"/>
              </w:rPr>
              <w:t>Max. 700 caratteri</w:t>
            </w:r>
          </w:p>
        </w:tc>
      </w:tr>
      <w:tr w:rsidR="004418A7" w14:paraId="52D6D0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9639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4FD1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F1288" w14:textId="77777777" w:rsidR="004418A7" w:rsidRDefault="00000000">
            <w:pPr>
              <w:pStyle w:val="CorpoA"/>
              <w:tabs>
                <w:tab w:val="center" w:pos="4819"/>
                <w:tab w:val="right" w:pos="9612"/>
              </w:tabs>
              <w:suppressAutoHyphens/>
            </w:pPr>
            <w:r>
              <w:rPr>
                <w:rFonts w:ascii="Avenir Next Condensed Regular" w:hAnsi="Avenir Next Condensed Regular"/>
                <w:b/>
                <w:bCs/>
                <w:sz w:val="20"/>
                <w:szCs w:val="20"/>
              </w:rPr>
              <w:lastRenderedPageBreak/>
              <w:t xml:space="preserve">Link per il download </w:t>
            </w:r>
          </w:p>
        </w:tc>
      </w:tr>
      <w:tr w:rsidR="004418A7" w14:paraId="07FE75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9639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3F63" w14:textId="77777777" w:rsidR="004418A7" w:rsidRDefault="004418A7"/>
        </w:tc>
      </w:tr>
    </w:tbl>
    <w:p w14:paraId="47E62D76" w14:textId="77777777" w:rsidR="004418A7" w:rsidRDefault="004418A7">
      <w:pPr>
        <w:widowControl w:val="0"/>
        <w:spacing w:after="120"/>
        <w:ind w:left="289" w:hanging="289"/>
        <w:rPr>
          <w:rFonts w:ascii="Avenir Next Condensed Regular" w:eastAsia="Avenir Next Condensed Regular" w:hAnsi="Avenir Next Condensed Regular" w:cs="Avenir Next Condensed Regular"/>
        </w:rPr>
      </w:pPr>
    </w:p>
    <w:p w14:paraId="646AEDB1" w14:textId="77777777" w:rsidR="004418A7" w:rsidRDefault="004418A7">
      <w:pPr>
        <w:widowControl w:val="0"/>
        <w:ind w:left="181" w:hanging="181"/>
        <w:rPr>
          <w:rFonts w:ascii="Avenir Next Condensed Regular" w:eastAsia="Avenir Next Condensed Regular" w:hAnsi="Avenir Next Condensed Regular" w:cs="Avenir Next Condensed Regular"/>
          <w:color w:val="333333"/>
          <w:u w:color="333333"/>
        </w:rPr>
      </w:pPr>
    </w:p>
    <w:p w14:paraId="752D99BB" w14:textId="77777777" w:rsidR="004418A7" w:rsidRDefault="00000000">
      <w:pPr>
        <w:pStyle w:val="Corpodeltesto"/>
        <w:jc w:val="both"/>
        <w:rPr>
          <w:rFonts w:ascii="Avenir Next Condensed Regular" w:eastAsia="Avenir Next Condensed Regular" w:hAnsi="Avenir Next Condensed Regular" w:cs="Avenir Next Condensed Regular"/>
          <w:color w:val="333333"/>
          <w:u w:color="333333"/>
        </w:rPr>
      </w:pPr>
      <w:r>
        <w:rPr>
          <w:rFonts w:ascii="Avenir Next Condensed Regular" w:hAnsi="Avenir Next Condensed Regular"/>
          <w:color w:val="333333"/>
          <w:u w:color="333333"/>
          <w:lang w:val="ru-RU"/>
        </w:rPr>
        <w:t xml:space="preserve">In qualità di Dirigente </w:t>
      </w:r>
      <w:r>
        <w:rPr>
          <w:rFonts w:ascii="Avenir Next Condensed Regular" w:hAnsi="Avenir Next Condensed Regular"/>
          <w:color w:val="333333"/>
          <w:u w:color="333333"/>
        </w:rPr>
        <w:t>S</w:t>
      </w:r>
      <w:r>
        <w:rPr>
          <w:rFonts w:ascii="Avenir Next Condensed Regular" w:hAnsi="Avenir Next Condensed Regular"/>
          <w:color w:val="333333"/>
          <w:u w:color="333333"/>
          <w:lang w:val="ru-RU"/>
        </w:rPr>
        <w:t>colastico d</w:t>
      </w:r>
      <w:r>
        <w:rPr>
          <w:rFonts w:ascii="Avenir Next Condensed Regular" w:hAnsi="Avenir Next Condensed Regular"/>
          <w:color w:val="333333"/>
          <w:u w:color="333333"/>
        </w:rPr>
        <w:t>i codesta</w:t>
      </w:r>
      <w:r>
        <w:rPr>
          <w:rFonts w:ascii="Avenir Next Condensed Regular" w:hAnsi="Avenir Next Condensed Regular"/>
          <w:color w:val="333333"/>
          <w:u w:color="333333"/>
          <w:lang w:val="ru-RU"/>
        </w:rPr>
        <w:t xml:space="preserve"> scuola, chiedo di partecipare al MARANO RAGAZZI SPOT FESTIVAL 20</w:t>
      </w:r>
      <w:r>
        <w:rPr>
          <w:rFonts w:ascii="Avenir Next Condensed Regular" w:hAnsi="Avenir Next Condensed Regular"/>
          <w:color w:val="333333"/>
          <w:u w:color="333333"/>
        </w:rPr>
        <w:t xml:space="preserve">25 </w:t>
      </w:r>
      <w:r>
        <w:rPr>
          <w:rFonts w:ascii="Avenir Next Condensed Regular" w:hAnsi="Avenir Next Condensed Regular"/>
          <w:color w:val="333333"/>
          <w:u w:color="333333"/>
          <w:lang w:val="ru-RU"/>
        </w:rPr>
        <w:t>e avendone preso visione, dichiaro di accettare integralmente e incondizionatamente il regolamento del concorso.</w:t>
      </w:r>
    </w:p>
    <w:p w14:paraId="716F937E" w14:textId="77777777" w:rsidR="004418A7" w:rsidRDefault="004418A7">
      <w:pPr>
        <w:rPr>
          <w:rFonts w:ascii="Avenir Next Condensed Regular" w:eastAsia="Avenir Next Condensed Regular" w:hAnsi="Avenir Next Condensed Regular" w:cs="Avenir Next Condensed Regular"/>
          <w:color w:val="333333"/>
          <w:u w:color="333333"/>
          <w:lang w:val="ru-RU"/>
        </w:rPr>
      </w:pPr>
    </w:p>
    <w:p w14:paraId="607A2CA7" w14:textId="77777777" w:rsidR="004418A7" w:rsidRDefault="00000000">
      <w:pPr>
        <w:jc w:val="center"/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 xml:space="preserve"> </w:t>
      </w:r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ab/>
      </w:r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ab/>
      </w:r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ab/>
      </w:r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ab/>
      </w:r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ab/>
      </w:r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ab/>
      </w:r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ab/>
      </w:r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ab/>
      </w:r>
      <w:r>
        <w:rPr>
          <w:rFonts w:ascii="Avenir Next Condensed Regular" w:hAnsi="Avenir Next Condensed Regular"/>
          <w:color w:val="333333"/>
          <w:sz w:val="22"/>
          <w:szCs w:val="22"/>
          <w:u w:color="333333"/>
          <w:lang w:val="ru-RU"/>
        </w:rPr>
        <w:t>Il Dirigente Scolastico</w:t>
      </w:r>
      <w:r>
        <w:rPr>
          <w:rFonts w:ascii="Avenir Next Condensed Regular" w:eastAsia="Avenir Next Condensed Regular" w:hAnsi="Avenir Next Condensed Regular" w:cs="Avenir Next Condensed Regular"/>
          <w:noProof/>
          <w:color w:val="333333"/>
          <w:sz w:val="22"/>
          <w:szCs w:val="22"/>
          <w:u w:color="333333"/>
          <w:lang w:val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6A4DDC" wp14:editId="4E39B15C">
                <wp:simplePos x="0" y="0"/>
                <wp:positionH relativeFrom="page">
                  <wp:posOffset>3307715</wp:posOffset>
                </wp:positionH>
                <wp:positionV relativeFrom="line">
                  <wp:posOffset>253320</wp:posOffset>
                </wp:positionV>
                <wp:extent cx="800100" cy="800100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visibility:visible;position:absolute;margin-left:260.5pt;margin-top:19.9pt;width:63.0pt;height:63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oval>
            </w:pict>
          </mc:Fallback>
        </mc:AlternateContent>
      </w:r>
      <w:r>
        <w:rPr>
          <w:rFonts w:ascii="Avenir Next Condensed Regular" w:hAnsi="Avenir Next Condensed Regular"/>
          <w:color w:val="333333"/>
          <w:sz w:val="20"/>
          <w:szCs w:val="20"/>
          <w:u w:color="333333"/>
          <w:lang w:val="ru-RU"/>
        </w:rPr>
        <w:t xml:space="preserve"> </w:t>
      </w:r>
      <w:r>
        <w:rPr>
          <w:rFonts w:ascii="Avenir Next Condensed Regular" w:hAnsi="Avenir Next Condensed Regular"/>
        </w:rPr>
        <w:t xml:space="preserve"> </w:t>
      </w:r>
    </w:p>
    <w:p w14:paraId="4A0FE174" w14:textId="77777777" w:rsidR="004418A7" w:rsidRDefault="00000000">
      <w:pPr>
        <w:jc w:val="center"/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eastAsia="Avenir Next Condensed Regular" w:hAnsi="Avenir Next Condensed Regular" w:cs="Avenir Next Condensed Regular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55F85B" wp14:editId="7B257E0B">
                <wp:simplePos x="0" y="0"/>
                <wp:positionH relativeFrom="margin">
                  <wp:posOffset>2576595</wp:posOffset>
                </wp:positionH>
                <wp:positionV relativeFrom="line">
                  <wp:posOffset>279036</wp:posOffset>
                </wp:positionV>
                <wp:extent cx="799467" cy="342267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7" cy="34226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F19554" w14:textId="77777777" w:rsidR="004418A7" w:rsidRDefault="00000000">
                            <w:pPr>
                              <w:jc w:val="center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Timbro</w:t>
                            </w:r>
                          </w:p>
                          <w:p w14:paraId="54FA9660" w14:textId="77777777" w:rsidR="004418A7" w:rsidRDefault="00000000">
                            <w:pPr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della Scuola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02.9pt;margin-top:22.0pt;width:63.0pt;height:27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e"/>
                        <w:jc w:val="center"/>
                        <w:rPr>
                          <w:rFonts w:ascii="Trebuchet MS" w:cs="Trebuchet MS" w:hAnsi="Trebuchet MS" w:eastAsia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 w:hAnsi="Trebuchet MS"/>
                          <w:sz w:val="12"/>
                          <w:szCs w:val="12"/>
                          <w:rtl w:val="0"/>
                          <w:lang w:val="it-IT"/>
                        </w:rPr>
                        <w:t>Timbro</w:t>
                      </w:r>
                    </w:p>
                    <w:p>
                      <w:pPr>
                        <w:pStyle w:val="Normale"/>
                        <w:jc w:val="center"/>
                      </w:pPr>
                      <w:r>
                        <w:rPr>
                          <w:rFonts w:ascii="Trebuchet MS" w:hAnsi="Trebuchet MS"/>
                          <w:sz w:val="12"/>
                          <w:szCs w:val="12"/>
                          <w:rtl w:val="0"/>
                          <w:lang w:val="it-IT"/>
                        </w:rPr>
                        <w:t>della Scuola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5E48F05D" w14:textId="77777777" w:rsidR="004418A7" w:rsidRDefault="00000000">
      <w:pPr>
        <w:rPr>
          <w:rFonts w:ascii="Avenir Next Condensed Regular" w:eastAsia="Avenir Next Condensed Regular" w:hAnsi="Avenir Next Condensed Regular" w:cs="Avenir Next Condensed Regular"/>
          <w:color w:val="333333"/>
          <w:sz w:val="22"/>
          <w:szCs w:val="22"/>
          <w:u w:color="333333"/>
        </w:rPr>
      </w:pPr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>Data………</w:t>
      </w:r>
      <w:proofErr w:type="gramStart"/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>…….</w:t>
      </w:r>
      <w:proofErr w:type="gramEnd"/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>.…………………….                                       ….                                 ……………………………………..</w:t>
      </w:r>
    </w:p>
    <w:p w14:paraId="2F39F5BB" w14:textId="77777777" w:rsidR="004418A7" w:rsidRDefault="004418A7">
      <w:pPr>
        <w:rPr>
          <w:rFonts w:ascii="Avenir Next Condensed Regular" w:eastAsia="Avenir Next Condensed Regular" w:hAnsi="Avenir Next Condensed Regular" w:cs="Avenir Next Condensed Regular"/>
          <w:color w:val="333333"/>
          <w:sz w:val="22"/>
          <w:szCs w:val="22"/>
          <w:u w:color="333333"/>
        </w:rPr>
      </w:pPr>
    </w:p>
    <w:p w14:paraId="5D94C785" w14:textId="77777777" w:rsidR="004418A7" w:rsidRDefault="004418A7">
      <w:pPr>
        <w:rPr>
          <w:rFonts w:ascii="Avenir Next Condensed Regular" w:eastAsia="Avenir Next Condensed Regular" w:hAnsi="Avenir Next Condensed Regular" w:cs="Avenir Next Condensed Regular"/>
          <w:color w:val="333333"/>
          <w:sz w:val="22"/>
          <w:szCs w:val="22"/>
          <w:u w:color="333333"/>
        </w:rPr>
      </w:pPr>
    </w:p>
    <w:p w14:paraId="2FB72930" w14:textId="77777777" w:rsidR="004418A7" w:rsidRDefault="004418A7">
      <w:pPr>
        <w:rPr>
          <w:rFonts w:ascii="Avenir Next Condensed Regular" w:eastAsia="Avenir Next Condensed Regular" w:hAnsi="Avenir Next Condensed Regular" w:cs="Avenir Next Condensed Regular"/>
          <w:color w:val="333333"/>
          <w:sz w:val="22"/>
          <w:szCs w:val="22"/>
          <w:u w:color="333333"/>
        </w:rPr>
      </w:pPr>
    </w:p>
    <w:p w14:paraId="20B3D12F" w14:textId="77777777" w:rsidR="004418A7" w:rsidRDefault="00000000">
      <w:pPr>
        <w:rPr>
          <w:rFonts w:ascii="Avenir Next Condensed Regular" w:eastAsia="Avenir Next Condensed Regular" w:hAnsi="Avenir Next Condensed Regular" w:cs="Avenir Next Condensed Regular"/>
        </w:rPr>
      </w:pPr>
      <w:r>
        <w:rPr>
          <w:rFonts w:ascii="Avenir Next Condensed Regular" w:hAnsi="Avenir Next Condensed Regular"/>
          <w:color w:val="333333"/>
          <w:sz w:val="22"/>
          <w:szCs w:val="22"/>
          <w:u w:color="333333"/>
          <w:lang w:val="ru-RU"/>
        </w:rPr>
        <w:t xml:space="preserve">                          </w:t>
      </w:r>
      <w:r>
        <w:rPr>
          <w:rFonts w:ascii="Avenir Next Condensed Regular" w:hAnsi="Avenir Next Condensed Regular"/>
        </w:rPr>
        <w:t xml:space="preserve"> </w:t>
      </w:r>
      <w:r>
        <w:rPr>
          <w:rFonts w:ascii="Avenir Next Condensed Regular" w:hAnsi="Avenir Next Condensed Regular"/>
          <w:color w:val="333333"/>
          <w:u w:color="333333"/>
          <w:lang w:val="ru-RU"/>
        </w:rPr>
        <w:t xml:space="preserve">                                                                                          </w:t>
      </w:r>
    </w:p>
    <w:tbl>
      <w:tblPr>
        <w:tblStyle w:val="TableNormal"/>
        <w:tblW w:w="963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228"/>
        <w:gridCol w:w="1956"/>
        <w:gridCol w:w="3535"/>
        <w:gridCol w:w="1063"/>
        <w:gridCol w:w="1378"/>
      </w:tblGrid>
      <w:tr w:rsidR="004418A7" w14:paraId="13376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CBB23" w14:textId="77777777" w:rsidR="004418A7" w:rsidRDefault="00000000">
            <w:r>
              <w:rPr>
                <w:rFonts w:ascii="Avenir Next Condensed Regular" w:hAnsi="Avenir Next Condensed Regular"/>
                <w:color w:val="333333"/>
                <w:sz w:val="20"/>
                <w:szCs w:val="20"/>
                <w:u w:color="333333"/>
              </w:rPr>
              <w:t>Il sottoscritto</w:t>
            </w:r>
          </w:p>
        </w:tc>
        <w:tc>
          <w:tcPr>
            <w:tcW w:w="7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3F6FF" w14:textId="77777777" w:rsidR="004418A7" w:rsidRDefault="004418A7"/>
        </w:tc>
      </w:tr>
      <w:tr w:rsidR="004418A7" w14:paraId="72DEAF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AE787" w14:textId="77777777" w:rsidR="004418A7" w:rsidRDefault="00000000">
            <w:r>
              <w:rPr>
                <w:rFonts w:ascii="Avenir Next Condensed Regular" w:hAnsi="Avenir Next Condensed Regular"/>
                <w:color w:val="333333"/>
                <w:sz w:val="20"/>
                <w:szCs w:val="20"/>
                <w:u w:color="333333"/>
                <w:lang w:val="ru-RU"/>
              </w:rPr>
              <w:t>Dirigente Scolastico della scuola</w:t>
            </w:r>
          </w:p>
        </w:tc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1490" w14:textId="77777777" w:rsidR="004418A7" w:rsidRDefault="004418A7"/>
        </w:tc>
      </w:tr>
      <w:tr w:rsidR="004418A7" w14:paraId="28C920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7924" w14:textId="77777777" w:rsidR="004418A7" w:rsidRDefault="00000000">
            <w:r>
              <w:rPr>
                <w:rFonts w:ascii="Avenir Next Condensed Regular" w:hAnsi="Avenir Next Condensed Regular"/>
                <w:color w:val="333333"/>
                <w:sz w:val="20"/>
                <w:szCs w:val="20"/>
                <w:u w:color="333333"/>
                <w:lang w:val="ru-RU"/>
              </w:rPr>
              <w:t>di</w:t>
            </w:r>
          </w:p>
        </w:tc>
        <w:tc>
          <w:tcPr>
            <w:tcW w:w="6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7430D" w14:textId="77777777" w:rsidR="004418A7" w:rsidRDefault="004418A7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435EC" w14:textId="77777777" w:rsidR="004418A7" w:rsidRDefault="00000000">
            <w:r>
              <w:rPr>
                <w:rFonts w:ascii="Avenir Next Condensed Regular" w:hAnsi="Avenir Next Condensed Regular"/>
                <w:color w:val="333333"/>
                <w:sz w:val="20"/>
                <w:szCs w:val="20"/>
                <w:u w:color="333333"/>
                <w:lang w:val="ru-RU"/>
              </w:rPr>
              <w:t xml:space="preserve">  Prov.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5D4C" w14:textId="77777777" w:rsidR="004418A7" w:rsidRDefault="004418A7"/>
        </w:tc>
      </w:tr>
    </w:tbl>
    <w:p w14:paraId="46E32F17" w14:textId="77777777" w:rsidR="004418A7" w:rsidRDefault="004418A7">
      <w:pPr>
        <w:widowControl w:val="0"/>
        <w:ind w:left="216" w:hanging="216"/>
        <w:rPr>
          <w:rFonts w:ascii="Avenir Next Condensed Regular" w:eastAsia="Avenir Next Condensed Regular" w:hAnsi="Avenir Next Condensed Regular" w:cs="Avenir Next Condensed Regular"/>
        </w:rPr>
      </w:pPr>
    </w:p>
    <w:p w14:paraId="149264AB" w14:textId="77777777" w:rsidR="004418A7" w:rsidRDefault="004418A7">
      <w:pPr>
        <w:widowControl w:val="0"/>
        <w:ind w:left="108" w:hanging="108"/>
        <w:rPr>
          <w:rFonts w:ascii="Avenir Next Condensed Regular" w:eastAsia="Avenir Next Condensed Regular" w:hAnsi="Avenir Next Condensed Regular" w:cs="Avenir Next Condensed Regular"/>
          <w:b/>
          <w:bCs/>
          <w:color w:val="333333"/>
          <w:u w:color="333333"/>
        </w:rPr>
      </w:pPr>
    </w:p>
    <w:p w14:paraId="4F2CA965" w14:textId="77777777" w:rsidR="004418A7" w:rsidRDefault="004418A7">
      <w:pPr>
        <w:jc w:val="center"/>
        <w:rPr>
          <w:rFonts w:ascii="Avenir Next Condensed Regular" w:eastAsia="Avenir Next Condensed Regular" w:hAnsi="Avenir Next Condensed Regular" w:cs="Avenir Next Condensed Regular"/>
          <w:color w:val="333333"/>
          <w:u w:color="333333"/>
        </w:rPr>
      </w:pPr>
    </w:p>
    <w:p w14:paraId="7F6B6726" w14:textId="77777777" w:rsidR="004418A7" w:rsidRDefault="00000000">
      <w:pPr>
        <w:jc w:val="center"/>
        <w:rPr>
          <w:rFonts w:ascii="Avenir Next Condensed Regular" w:eastAsia="Avenir Next Condensed Regular" w:hAnsi="Avenir Next Condensed Regular" w:cs="Avenir Next Condensed Regular"/>
          <w:b/>
          <w:bCs/>
          <w:color w:val="333333"/>
          <w:sz w:val="20"/>
          <w:szCs w:val="20"/>
          <w:u w:color="333333"/>
        </w:rPr>
      </w:pPr>
      <w:r>
        <w:rPr>
          <w:rFonts w:ascii="Avenir Next Condensed Regular" w:hAnsi="Avenir Next Condensed Regular"/>
          <w:b/>
          <w:bCs/>
          <w:color w:val="333333"/>
          <w:sz w:val="20"/>
          <w:szCs w:val="20"/>
          <w:u w:color="333333"/>
        </w:rPr>
        <w:t>DICHIARA</w:t>
      </w:r>
    </w:p>
    <w:p w14:paraId="56610661" w14:textId="77777777" w:rsidR="004418A7" w:rsidRDefault="00000000">
      <w:pPr>
        <w:jc w:val="both"/>
        <w:rPr>
          <w:rFonts w:ascii="Avenir Next Condensed Regular" w:eastAsia="Avenir Next Condensed Regular" w:hAnsi="Avenir Next Condensed Regular" w:cs="Avenir Next Condensed Regular"/>
          <w:color w:val="333333"/>
          <w:sz w:val="20"/>
          <w:szCs w:val="20"/>
          <w:u w:color="333333"/>
        </w:rPr>
      </w:pPr>
      <w:r>
        <w:rPr>
          <w:rFonts w:ascii="Avenir Next Condensed Regular" w:hAnsi="Avenir Next Condensed Regular"/>
          <w:color w:val="333333"/>
          <w:sz w:val="20"/>
          <w:szCs w:val="20"/>
          <w:u w:color="333333"/>
        </w:rPr>
        <w:t>Che tutti i minori raffigurati nei video presentati, sono coperti da idonee liberatorie, rilasciate dai genitori o tutori, per l’utilizzo e la diffusione delle immagini e che le stesse sono custodite agli atti della scuola;</w:t>
      </w:r>
    </w:p>
    <w:p w14:paraId="633E8E87" w14:textId="77777777" w:rsidR="004418A7" w:rsidRDefault="004418A7">
      <w:pPr>
        <w:jc w:val="both"/>
        <w:rPr>
          <w:rFonts w:ascii="Avenir Next Condensed Regular" w:eastAsia="Avenir Next Condensed Regular" w:hAnsi="Avenir Next Condensed Regular" w:cs="Avenir Next Condensed Regular"/>
          <w:color w:val="333333"/>
          <w:sz w:val="20"/>
          <w:szCs w:val="20"/>
          <w:u w:color="333333"/>
        </w:rPr>
      </w:pPr>
    </w:p>
    <w:p w14:paraId="71EEC255" w14:textId="77777777" w:rsidR="004418A7" w:rsidRDefault="00000000">
      <w:pPr>
        <w:jc w:val="center"/>
        <w:rPr>
          <w:rFonts w:ascii="Avenir Next Condensed Regular" w:eastAsia="Avenir Next Condensed Regular" w:hAnsi="Avenir Next Condensed Regular" w:cs="Avenir Next Condensed Regular"/>
          <w:b/>
          <w:bCs/>
          <w:color w:val="333333"/>
          <w:sz w:val="20"/>
          <w:szCs w:val="20"/>
          <w:u w:color="333333"/>
        </w:rPr>
      </w:pPr>
      <w:r>
        <w:rPr>
          <w:rFonts w:ascii="Avenir Next Condensed Regular" w:hAnsi="Avenir Next Condensed Regular"/>
          <w:b/>
          <w:bCs/>
          <w:color w:val="333333"/>
          <w:sz w:val="20"/>
          <w:szCs w:val="20"/>
          <w:u w:color="333333"/>
        </w:rPr>
        <w:t>AUTORIZZA</w:t>
      </w:r>
    </w:p>
    <w:p w14:paraId="6FA2294B" w14:textId="77777777" w:rsidR="004418A7" w:rsidRDefault="00000000">
      <w:pPr>
        <w:pStyle w:val="Paragrafoelenco"/>
        <w:numPr>
          <w:ilvl w:val="0"/>
          <w:numId w:val="2"/>
        </w:numPr>
        <w:spacing w:after="120"/>
        <w:jc w:val="both"/>
        <w:rPr>
          <w:rFonts w:ascii="Avenir Next Condensed Regular" w:hAnsi="Avenir Next Condensed Regular"/>
          <w:sz w:val="20"/>
          <w:szCs w:val="20"/>
          <w:lang w:val="it-IT"/>
        </w:rPr>
      </w:pPr>
      <w:r>
        <w:rPr>
          <w:rFonts w:ascii="Avenir Next Condensed Regular" w:hAnsi="Avenir Next Condensed Regular"/>
          <w:sz w:val="20"/>
          <w:szCs w:val="20"/>
          <w:lang w:val="it-IT"/>
        </w:rPr>
        <w:t xml:space="preserve">L’Associazione Marano Ragazzi Spot Festival, </w:t>
      </w:r>
      <w:r>
        <w:rPr>
          <w:rFonts w:ascii="Avenir Next Condensed Regular" w:hAnsi="Avenir Next Condensed Regular"/>
          <w:sz w:val="20"/>
          <w:szCs w:val="20"/>
        </w:rPr>
        <w:t xml:space="preserve">con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esclusione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assoluta</w:t>
      </w:r>
      <w:r>
        <w:rPr>
          <w:rFonts w:ascii="Avenir Next Condensed Regular" w:hAnsi="Avenir Next Condensed Regular"/>
          <w:sz w:val="20"/>
          <w:szCs w:val="20"/>
          <w:lang w:val="it-IT"/>
        </w:rPr>
        <w:t xml:space="preserve"> </w:t>
      </w:r>
      <w:r>
        <w:rPr>
          <w:rFonts w:ascii="Avenir Next Condensed Regular" w:hAnsi="Avenir Next Condensed Regular"/>
          <w:sz w:val="20"/>
          <w:szCs w:val="20"/>
        </w:rPr>
        <w:t xml:space="preserve">di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ogni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forma di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lucro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, a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diffondere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il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materiale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video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presentato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e a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farlo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circolare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, senza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limitazioni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di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spazio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e di tempo, in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ambito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nazionale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e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internazionale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,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nonché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in </w:t>
      </w:r>
      <w:r>
        <w:rPr>
          <w:rFonts w:ascii="Avenir Next Condensed Regular" w:hAnsi="Avenir Next Condensed Regular"/>
          <w:sz w:val="20"/>
          <w:szCs w:val="20"/>
          <w:lang w:val="it-IT"/>
        </w:rPr>
        <w:t>T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rasmissioni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televisive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di: RAI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radiotelevisione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italiana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,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Emittenti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Televisive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private</w:t>
      </w:r>
      <w:r>
        <w:rPr>
          <w:rFonts w:ascii="Avenir Next Condensed Regular" w:hAnsi="Avenir Next Condensed Regular"/>
          <w:sz w:val="20"/>
          <w:szCs w:val="20"/>
          <w:lang w:val="it-IT"/>
        </w:rPr>
        <w:t xml:space="preserve"> e</w:t>
      </w:r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satellitari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, Canali outdoor, Internet, fermo il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diritto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dell’autore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ad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essere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menzionato</w:t>
      </w:r>
      <w:proofErr w:type="spellEnd"/>
      <w:r>
        <w:rPr>
          <w:rFonts w:ascii="Avenir Next Condensed Regular" w:hAnsi="Avenir Next Condensed Regular"/>
          <w:sz w:val="20"/>
          <w:szCs w:val="20"/>
        </w:rPr>
        <w:t>.</w:t>
      </w:r>
    </w:p>
    <w:p w14:paraId="3B170A2C" w14:textId="77777777" w:rsidR="004418A7" w:rsidRDefault="00000000">
      <w:pPr>
        <w:pStyle w:val="Paragrafoelenco"/>
        <w:numPr>
          <w:ilvl w:val="0"/>
          <w:numId w:val="2"/>
        </w:numPr>
        <w:spacing w:after="120"/>
        <w:jc w:val="both"/>
        <w:rPr>
          <w:rFonts w:ascii="Avenir Next Condensed Regular" w:hAnsi="Avenir Next Condensed Regular"/>
          <w:sz w:val="20"/>
          <w:szCs w:val="20"/>
          <w:lang w:val="it-IT"/>
        </w:rPr>
      </w:pPr>
      <w:r>
        <w:rPr>
          <w:rFonts w:ascii="Avenir Next Condensed Regular" w:hAnsi="Avenir Next Condensed Regular"/>
          <w:sz w:val="20"/>
          <w:szCs w:val="20"/>
          <w:lang w:val="it-IT"/>
        </w:rPr>
        <w:t>L’Associazione Marano Ragazzi Spot Festival e l</w:t>
      </w:r>
      <w:r>
        <w:rPr>
          <w:rFonts w:ascii="Avenir Next Condensed Regular" w:hAnsi="Avenir Next Condensed Regular"/>
          <w:sz w:val="20"/>
          <w:szCs w:val="20"/>
        </w:rPr>
        <w:t xml:space="preserve">e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televisioni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pubbliche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e private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all’effettuazione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di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riprese</w:t>
      </w:r>
      <w:proofErr w:type="spellEnd"/>
      <w:r>
        <w:rPr>
          <w:rFonts w:ascii="Avenir Next Condensed Regular" w:hAnsi="Avenir Next Condensed Regular"/>
          <w:sz w:val="20"/>
          <w:szCs w:val="20"/>
          <w:lang w:val="it-IT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televisive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durante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le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giornate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della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manifestazione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e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alla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trasmissione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delle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stesse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in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qualunque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forma o modo, in Italia o all’</w:t>
      </w:r>
      <w:r>
        <w:rPr>
          <w:rFonts w:ascii="Avenir Next Condensed Regular" w:hAnsi="Avenir Next Condensed Regular"/>
          <w:sz w:val="20"/>
          <w:szCs w:val="20"/>
          <w:lang w:val="it-IT"/>
        </w:rPr>
        <w:t>E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stero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, senza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limitazione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di </w:t>
      </w:r>
      <w:proofErr w:type="spellStart"/>
      <w:r>
        <w:rPr>
          <w:rFonts w:ascii="Avenir Next Condensed Regular" w:hAnsi="Avenir Next Condensed Regular"/>
          <w:sz w:val="20"/>
          <w:szCs w:val="20"/>
        </w:rPr>
        <w:t>spazio</w:t>
      </w:r>
      <w:proofErr w:type="spellEnd"/>
      <w:r>
        <w:rPr>
          <w:rFonts w:ascii="Avenir Next Condensed Regular" w:hAnsi="Avenir Next Condensed Regular"/>
          <w:sz w:val="20"/>
          <w:szCs w:val="20"/>
        </w:rPr>
        <w:t xml:space="preserve"> e di tempo.</w:t>
      </w:r>
    </w:p>
    <w:p w14:paraId="7DEE116C" w14:textId="77777777" w:rsidR="004418A7" w:rsidRDefault="00000000">
      <w:pPr>
        <w:pStyle w:val="Paragrafoelenco"/>
        <w:numPr>
          <w:ilvl w:val="0"/>
          <w:numId w:val="2"/>
        </w:numPr>
        <w:spacing w:after="120"/>
        <w:jc w:val="both"/>
        <w:rPr>
          <w:rFonts w:ascii="Avenir Next Condensed Regular" w:hAnsi="Avenir Next Condensed Regular"/>
          <w:sz w:val="20"/>
          <w:szCs w:val="20"/>
          <w:lang w:val="it-IT"/>
        </w:rPr>
      </w:pPr>
      <w:r>
        <w:rPr>
          <w:rFonts w:ascii="Avenir Next Condensed Regular" w:hAnsi="Avenir Next Condensed Regular"/>
          <w:color w:val="333333"/>
          <w:sz w:val="20"/>
          <w:szCs w:val="20"/>
          <w:u w:color="333333"/>
          <w:lang w:val="it-IT"/>
        </w:rPr>
        <w:t>Ai sensi e per gli effetti degli art. 13 e 23 del D. L.gs. n. 196/2003, il trattamento dei dati personali.</w:t>
      </w:r>
    </w:p>
    <w:p w14:paraId="311F5B77" w14:textId="77777777" w:rsidR="004418A7" w:rsidRDefault="00000000">
      <w:pPr>
        <w:pStyle w:val="Corpodeltesto21"/>
        <w:spacing w:line="240" w:lineRule="auto"/>
        <w:rPr>
          <w:rFonts w:ascii="Avenir Next Condensed Regular" w:eastAsia="Avenir Next Condensed Regular" w:hAnsi="Avenir Next Condensed Regular" w:cs="Avenir Next Condensed Regular"/>
          <w:color w:val="333333"/>
          <w:sz w:val="18"/>
          <w:szCs w:val="18"/>
          <w:u w:color="333333"/>
        </w:rPr>
      </w:pPr>
      <w:r>
        <w:rPr>
          <w:rFonts w:ascii="Avenir Next Condensed Regular" w:eastAsia="Avenir Next Condensed Regular" w:hAnsi="Avenir Next Condensed Regular" w:cs="Avenir Next Condensed Regular"/>
          <w:noProof/>
          <w:color w:val="333333"/>
          <w:sz w:val="18"/>
          <w:szCs w:val="18"/>
          <w:u w:color="333333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86154AB" wp14:editId="78FA1AE1">
                <wp:simplePos x="0" y="0"/>
                <wp:positionH relativeFrom="page">
                  <wp:posOffset>3316921</wp:posOffset>
                </wp:positionH>
                <wp:positionV relativeFrom="line">
                  <wp:posOffset>318452</wp:posOffset>
                </wp:positionV>
                <wp:extent cx="800100" cy="800100"/>
                <wp:effectExtent l="0" t="0" r="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8" style="visibility:visible;position:absolute;margin-left:261.2pt;margin-top:25.1pt;width:63.0pt;height:63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oval>
            </w:pict>
          </mc:Fallback>
        </mc:AlternateContent>
      </w:r>
    </w:p>
    <w:p w14:paraId="1B04A831" w14:textId="77777777" w:rsidR="004418A7" w:rsidRDefault="00000000">
      <w:pPr>
        <w:pStyle w:val="Corpodeltesto21"/>
        <w:spacing w:line="240" w:lineRule="auto"/>
        <w:rPr>
          <w:rFonts w:ascii="Avenir Next Condensed Regular" w:eastAsia="Avenir Next Condensed Regular" w:hAnsi="Avenir Next Condensed Regular" w:cs="Avenir Next Condensed Regular"/>
        </w:rPr>
      </w:pPr>
      <w:proofErr w:type="gramStart"/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 xml:space="preserve">Data </w:t>
      </w:r>
      <w:r>
        <w:rPr>
          <w:rFonts w:ascii="Avenir Next Condensed Regular" w:hAnsi="Avenir Next Condensed Regular"/>
          <w:color w:val="333333"/>
          <w:sz w:val="18"/>
          <w:szCs w:val="18"/>
          <w:u w:color="333333"/>
        </w:rPr>
        <w:t xml:space="preserve"> ................................................</w:t>
      </w:r>
      <w:proofErr w:type="gramEnd"/>
      <w:r>
        <w:rPr>
          <w:rFonts w:ascii="Avenir Next Condensed Regular" w:hAnsi="Avenir Next Condensed Regular"/>
          <w:color w:val="333333"/>
          <w:sz w:val="22"/>
          <w:szCs w:val="22"/>
          <w:u w:color="333333"/>
        </w:rPr>
        <w:t xml:space="preserve">                                                                                                                       </w:t>
      </w:r>
      <w:r>
        <w:rPr>
          <w:rFonts w:ascii="Avenir Next Condensed Regular" w:hAnsi="Avenir Next Condensed Regular"/>
          <w:color w:val="333333"/>
          <w:sz w:val="18"/>
          <w:szCs w:val="18"/>
          <w:u w:color="333333"/>
        </w:rPr>
        <w:t xml:space="preserve">  Firma ................................................</w:t>
      </w:r>
      <w:r>
        <w:rPr>
          <w:rFonts w:ascii="Avenir Next Condensed Regular" w:eastAsia="Avenir Next Condensed Regular" w:hAnsi="Avenir Next Condensed Regular" w:cs="Avenir Next Condensed Regular"/>
          <w:noProof/>
          <w:color w:val="333333"/>
          <w:sz w:val="18"/>
          <w:szCs w:val="18"/>
          <w:u w:color="333333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DE6261F" wp14:editId="71513AD1">
                <wp:simplePos x="0" y="0"/>
                <wp:positionH relativeFrom="margin">
                  <wp:posOffset>2585802</wp:posOffset>
                </wp:positionH>
                <wp:positionV relativeFrom="line">
                  <wp:posOffset>205739</wp:posOffset>
                </wp:positionV>
                <wp:extent cx="799467" cy="568325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7" cy="56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339300" w14:textId="77777777" w:rsidR="004418A7" w:rsidRDefault="004418A7">
                            <w:pPr>
                              <w:jc w:val="center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</w:p>
                          <w:p w14:paraId="2F9B27F7" w14:textId="77777777" w:rsidR="004418A7" w:rsidRDefault="00000000">
                            <w:pPr>
                              <w:jc w:val="center"/>
                              <w:rPr>
                                <w:rFonts w:ascii="Avenir Book" w:eastAsia="Avenir Book" w:hAnsi="Avenir Book" w:cs="Avenir Book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  <w:p w14:paraId="6E58F4B6" w14:textId="77777777" w:rsidR="004418A7" w:rsidRDefault="00000000">
                            <w:pPr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sz w:val="14"/>
                                <w:szCs w:val="14"/>
                              </w:rPr>
                              <w:t>della Scuola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03.6pt;margin-top:16.2pt;width:63.0pt;height:44.8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e"/>
                        <w:jc w:val="center"/>
                        <w:rPr>
                          <w:rFonts w:ascii="Trebuchet MS" w:cs="Trebuchet MS" w:hAnsi="Trebuchet MS" w:eastAsia="Trebuchet MS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Normale"/>
                        <w:jc w:val="center"/>
                        <w:rPr>
                          <w:rFonts w:ascii="Avenir Book" w:cs="Avenir Book" w:hAnsi="Avenir Book" w:eastAsia="Avenir Book"/>
                          <w:sz w:val="14"/>
                          <w:szCs w:val="14"/>
                        </w:rPr>
                      </w:pPr>
                      <w:r>
                        <w:rPr>
                          <w:rFonts w:ascii="Avenir Book" w:hAnsi="Avenir Book"/>
                          <w:sz w:val="14"/>
                          <w:szCs w:val="14"/>
                          <w:rtl w:val="0"/>
                          <w:lang w:val="it-IT"/>
                        </w:rPr>
                        <w:t>Timbro</w:t>
                      </w:r>
                    </w:p>
                    <w:p>
                      <w:pPr>
                        <w:pStyle w:val="Normale"/>
                        <w:jc w:val="center"/>
                      </w:pPr>
                      <w:r>
                        <w:rPr>
                          <w:rFonts w:ascii="Avenir Book" w:hAnsi="Avenir Book"/>
                          <w:sz w:val="14"/>
                          <w:szCs w:val="14"/>
                          <w:rtl w:val="0"/>
                          <w:lang w:val="it-IT"/>
                        </w:rPr>
                        <w:t>della Scuola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Condensed Regular" w:hAnsi="Avenir Next Condensed Regular"/>
          <w:color w:val="333333"/>
          <w:sz w:val="18"/>
          <w:szCs w:val="18"/>
          <w:u w:color="333333"/>
        </w:rPr>
        <w:t xml:space="preserve"> </w:t>
      </w:r>
    </w:p>
    <w:p w14:paraId="1CB52FFA" w14:textId="77777777" w:rsidR="004418A7" w:rsidRDefault="004418A7">
      <w:pPr>
        <w:tabs>
          <w:tab w:val="left" w:pos="3120"/>
        </w:tabs>
        <w:rPr>
          <w:rFonts w:ascii="Avenir Next Condensed Regular" w:eastAsia="Avenir Next Condensed Regular" w:hAnsi="Avenir Next Condensed Regular" w:cs="Avenir Next Condensed Regular"/>
          <w:color w:val="333333"/>
          <w:sz w:val="14"/>
          <w:szCs w:val="14"/>
          <w:u w:color="333333"/>
        </w:rPr>
      </w:pPr>
    </w:p>
    <w:p w14:paraId="6DFE4AEE" w14:textId="77777777" w:rsidR="004418A7" w:rsidRDefault="004418A7">
      <w:pPr>
        <w:jc w:val="both"/>
        <w:rPr>
          <w:rFonts w:ascii="Avenir Next Condensed Regular" w:eastAsia="Avenir Next Condensed Regular" w:hAnsi="Avenir Next Condensed Regular" w:cs="Avenir Next Condensed Regular"/>
          <w:color w:val="333333"/>
          <w:sz w:val="14"/>
          <w:szCs w:val="14"/>
          <w:u w:color="333333"/>
        </w:rPr>
      </w:pPr>
    </w:p>
    <w:p w14:paraId="4F8D86BE" w14:textId="77777777" w:rsidR="004418A7" w:rsidRDefault="004418A7">
      <w:pPr>
        <w:jc w:val="both"/>
        <w:rPr>
          <w:rFonts w:ascii="Avenir Next Condensed Regular" w:eastAsia="Avenir Next Condensed Regular" w:hAnsi="Avenir Next Condensed Regular" w:cs="Avenir Next Condensed Regular"/>
          <w:color w:val="333333"/>
          <w:sz w:val="14"/>
          <w:szCs w:val="14"/>
          <w:u w:color="333333"/>
        </w:rPr>
      </w:pPr>
    </w:p>
    <w:p w14:paraId="037711A7" w14:textId="77777777" w:rsidR="004418A7" w:rsidRDefault="004418A7">
      <w:pPr>
        <w:jc w:val="both"/>
        <w:rPr>
          <w:rFonts w:ascii="Avenir Next Condensed Regular" w:eastAsia="Avenir Next Condensed Regular" w:hAnsi="Avenir Next Condensed Regular" w:cs="Avenir Next Condensed Regular"/>
          <w:color w:val="333333"/>
          <w:sz w:val="14"/>
          <w:szCs w:val="14"/>
          <w:u w:color="333333"/>
        </w:rPr>
      </w:pPr>
    </w:p>
    <w:p w14:paraId="09ECD2FE" w14:textId="77777777" w:rsidR="004418A7" w:rsidRDefault="004418A7">
      <w:pPr>
        <w:jc w:val="both"/>
        <w:rPr>
          <w:rFonts w:ascii="Avenir Next Condensed Regular" w:eastAsia="Avenir Next Condensed Regular" w:hAnsi="Avenir Next Condensed Regular" w:cs="Avenir Next Condensed Regular"/>
          <w:color w:val="333333"/>
          <w:sz w:val="14"/>
          <w:szCs w:val="14"/>
          <w:u w:color="333333"/>
        </w:rPr>
      </w:pPr>
    </w:p>
    <w:p w14:paraId="5D670AE7" w14:textId="77777777" w:rsidR="004418A7" w:rsidRDefault="004418A7">
      <w:pPr>
        <w:jc w:val="both"/>
        <w:rPr>
          <w:rFonts w:ascii="Avenir Next Condensed Regular" w:eastAsia="Avenir Next Condensed Regular" w:hAnsi="Avenir Next Condensed Regular" w:cs="Avenir Next Condensed Regular"/>
          <w:color w:val="333333"/>
          <w:sz w:val="14"/>
          <w:szCs w:val="14"/>
          <w:u w:color="333333"/>
        </w:rPr>
      </w:pPr>
    </w:p>
    <w:p w14:paraId="551A1556" w14:textId="77777777" w:rsidR="004418A7" w:rsidRDefault="004418A7">
      <w:pPr>
        <w:jc w:val="both"/>
        <w:rPr>
          <w:rFonts w:ascii="Avenir Next Condensed Regular" w:eastAsia="Avenir Next Condensed Regular" w:hAnsi="Avenir Next Condensed Regular" w:cs="Avenir Next Condensed Regular"/>
          <w:color w:val="333333"/>
          <w:sz w:val="14"/>
          <w:szCs w:val="14"/>
          <w:u w:color="333333"/>
        </w:rPr>
      </w:pPr>
    </w:p>
    <w:p w14:paraId="64B160C7" w14:textId="77777777" w:rsidR="004418A7" w:rsidRDefault="004418A7">
      <w:pPr>
        <w:jc w:val="both"/>
        <w:rPr>
          <w:rFonts w:ascii="Avenir Next Condensed Regular" w:eastAsia="Avenir Next Condensed Regular" w:hAnsi="Avenir Next Condensed Regular" w:cs="Avenir Next Condensed Regular"/>
          <w:color w:val="333333"/>
          <w:sz w:val="14"/>
          <w:szCs w:val="14"/>
          <w:u w:color="333333"/>
        </w:rPr>
      </w:pPr>
    </w:p>
    <w:p w14:paraId="03DA98A6" w14:textId="77777777" w:rsidR="004418A7" w:rsidRDefault="00000000">
      <w:pPr>
        <w:jc w:val="center"/>
        <w:rPr>
          <w:rFonts w:ascii="Avenir Next Condensed Regular" w:eastAsia="Avenir Next Condensed Regular" w:hAnsi="Avenir Next Condensed Regular" w:cs="Avenir Next Condensed Regular"/>
          <w:b/>
          <w:bCs/>
          <w:color w:val="333333"/>
          <w:sz w:val="30"/>
          <w:szCs w:val="30"/>
          <w:u w:color="333333"/>
        </w:rPr>
      </w:pPr>
      <w:r>
        <w:rPr>
          <w:rFonts w:ascii="Avenir Next Condensed Regular" w:hAnsi="Avenir Next Condensed Regular"/>
          <w:b/>
          <w:bCs/>
          <w:color w:val="333333"/>
          <w:sz w:val="30"/>
          <w:szCs w:val="30"/>
          <w:u w:color="333333"/>
        </w:rPr>
        <w:t xml:space="preserve">COMPILARE E CARICARE SULLA PIATTAFORMA FILMFREEWAY.COM </w:t>
      </w:r>
    </w:p>
    <w:p w14:paraId="741ED06C" w14:textId="77777777" w:rsidR="004418A7" w:rsidRDefault="004418A7">
      <w:pPr>
        <w:jc w:val="center"/>
        <w:rPr>
          <w:rFonts w:ascii="Avenir Next Condensed Regular" w:eastAsia="Avenir Next Condensed Regular" w:hAnsi="Avenir Next Condensed Regular" w:cs="Avenir Next Condensed Regular"/>
          <w:b/>
          <w:bCs/>
          <w:color w:val="333333"/>
          <w:sz w:val="30"/>
          <w:szCs w:val="30"/>
          <w:u w:color="333333"/>
        </w:rPr>
      </w:pPr>
    </w:p>
    <w:p w14:paraId="5D2EC14F" w14:textId="77777777" w:rsidR="004418A7" w:rsidRDefault="00000000">
      <w:pPr>
        <w:jc w:val="center"/>
      </w:pPr>
      <w:hyperlink r:id="rId8" w:history="1">
        <w:r>
          <w:rPr>
            <w:rStyle w:val="Hyperlink0"/>
            <w:rFonts w:ascii="Avenir Next Condensed Regular" w:hAnsi="Avenir Next Condensed Regular"/>
            <w:b/>
            <w:bCs/>
            <w:sz w:val="26"/>
            <w:szCs w:val="26"/>
          </w:rPr>
          <w:t>https://filmfreeway.com/festival/MaranoRagazziSpotFestival</w:t>
        </w:r>
      </w:hyperlink>
    </w:p>
    <w:sectPr w:rsidR="004418A7">
      <w:headerReference w:type="default" r:id="rId9"/>
      <w:footerReference w:type="default" r:id="rId10"/>
      <w:pgSz w:w="11900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2DF7" w14:textId="77777777" w:rsidR="00ED479E" w:rsidRDefault="00ED479E">
      <w:r>
        <w:separator/>
      </w:r>
    </w:p>
  </w:endnote>
  <w:endnote w:type="continuationSeparator" w:id="0">
    <w:p w14:paraId="7A2FA4F1" w14:textId="77777777" w:rsidR="00ED479E" w:rsidRDefault="00ED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Condensed Regular">
    <w:altName w:val="Cambria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 Book">
    <w:altName w:val="Tw Cen M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2B46" w14:textId="77777777" w:rsidR="004418A7" w:rsidRDefault="004418A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4070" w14:textId="77777777" w:rsidR="00ED479E" w:rsidRDefault="00ED479E">
      <w:r>
        <w:separator/>
      </w:r>
    </w:p>
  </w:footnote>
  <w:footnote w:type="continuationSeparator" w:id="0">
    <w:p w14:paraId="47D05C92" w14:textId="77777777" w:rsidR="00ED479E" w:rsidRDefault="00ED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97B0" w14:textId="77777777" w:rsidR="004418A7" w:rsidRDefault="00000000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D76AA6C" wp14:editId="4C74FB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72A7"/>
    <w:multiLevelType w:val="hybridMultilevel"/>
    <w:tmpl w:val="DE58926C"/>
    <w:numStyleLink w:val="Stileimportato1"/>
  </w:abstractNum>
  <w:abstractNum w:abstractNumId="1" w15:restartNumberingAfterBreak="0">
    <w:nsid w:val="21060CDB"/>
    <w:multiLevelType w:val="hybridMultilevel"/>
    <w:tmpl w:val="DE58926C"/>
    <w:styleLink w:val="Stileimportato1"/>
    <w:lvl w:ilvl="0" w:tplc="CA9A150A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73CC3B6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AFD16">
      <w:start w:val="1"/>
      <w:numFmt w:val="decimal"/>
      <w:lvlText w:val="%3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0037FE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2691FA">
      <w:start w:val="1"/>
      <w:numFmt w:val="decimal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CC7DF6">
      <w:start w:val="1"/>
      <w:numFmt w:val="decimal"/>
      <w:lvlText w:val="%6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C3C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30AA54">
      <w:start w:val="1"/>
      <w:numFmt w:val="decimal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42DD92">
      <w:start w:val="1"/>
      <w:numFmt w:val="decimal"/>
      <w:lvlText w:val="%9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0546749">
    <w:abstractNumId w:val="1"/>
  </w:num>
  <w:num w:numId="2" w16cid:durableId="13757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A7"/>
    <w:rsid w:val="004418A7"/>
    <w:rsid w:val="00547170"/>
    <w:rsid w:val="00ED479E"/>
    <w:rsid w:val="00FB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8500"/>
  <w15:docId w15:val="{47C31E89-AE05-4077-844E-D0368ACA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tabs>
        <w:tab w:val="left" w:pos="432"/>
      </w:tabs>
      <w:suppressAutoHyphens/>
      <w:jc w:val="right"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tabs>
        <w:tab w:val="left" w:pos="576"/>
      </w:tabs>
      <w:suppressAutoHyphens/>
      <w:ind w:left="576" w:hanging="576"/>
      <w:jc w:val="center"/>
      <w:outlineLvl w:val="1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deltesto">
    <w:name w:val="Corpo del testo"/>
    <w:pPr>
      <w:suppressAutoHyphens/>
      <w:spacing w:after="120"/>
    </w:pPr>
    <w:rPr>
      <w:rFonts w:cs="Arial Unicode MS"/>
      <w:color w:val="000000"/>
      <w:u w:color="000000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Corpodeltesto21">
    <w:name w:val="Corpo del testo 21"/>
    <w:pPr>
      <w:suppressAutoHyphens/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535353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freeway.com/festival/MaranoRagazziSpotFestiv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>MIUR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Nocera Annamaria</dc:creator>
  <cp:lastModifiedBy>Di Nocera Annamaria</cp:lastModifiedBy>
  <cp:revision>2</cp:revision>
  <dcterms:created xsi:type="dcterms:W3CDTF">2025-01-20T10:02:00Z</dcterms:created>
  <dcterms:modified xsi:type="dcterms:W3CDTF">2025-01-20T10:02:00Z</dcterms:modified>
</cp:coreProperties>
</file>